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AFAA">
      <w:pPr>
        <w:pStyle w:val="5"/>
        <w:spacing w:line="560" w:lineRule="exact"/>
        <w:ind w:left="0" w:leftChars="0" w:firstLine="0" w:firstLineChars="0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广西测绘学会</w:t>
      </w:r>
      <w:r>
        <w:rPr>
          <w:rFonts w:hint="eastAsia" w:ascii="宋体" w:hAnsi="宋体" w:cs="宋体"/>
          <w:b/>
          <w:sz w:val="32"/>
          <w:szCs w:val="32"/>
          <w:lang w:eastAsia="zh-CN"/>
        </w:rPr>
        <w:t>2025</w:t>
      </w:r>
      <w:r>
        <w:rPr>
          <w:rFonts w:hint="eastAsia" w:ascii="宋体" w:hAnsi="宋体" w:cs="宋体"/>
          <w:b/>
          <w:sz w:val="32"/>
          <w:szCs w:val="32"/>
        </w:rPr>
        <w:t>年度测绘亮点工程申报表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3475"/>
        <w:gridCol w:w="3523"/>
      </w:tblGrid>
      <w:tr w14:paraId="486E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788D8C2B">
            <w:pPr>
              <w:pStyle w:val="5"/>
              <w:spacing w:line="560" w:lineRule="exact"/>
              <w:ind w:firstLine="0" w:firstLineChars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项目序号</w:t>
            </w:r>
          </w:p>
        </w:tc>
        <w:tc>
          <w:tcPr>
            <w:tcW w:w="3475" w:type="dxa"/>
          </w:tcPr>
          <w:p w14:paraId="6223738E">
            <w:pPr>
              <w:pStyle w:val="5"/>
              <w:spacing w:line="560" w:lineRule="exact"/>
              <w:ind w:firstLine="0" w:firstLineChars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3523" w:type="dxa"/>
          </w:tcPr>
          <w:p w14:paraId="387CC699">
            <w:pPr>
              <w:pStyle w:val="5"/>
              <w:spacing w:line="560" w:lineRule="exact"/>
              <w:ind w:firstLine="0" w:firstLineChars="0"/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</w:tr>
      <w:tr w14:paraId="0082C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5E068CC0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单位</w:t>
            </w:r>
          </w:p>
        </w:tc>
        <w:tc>
          <w:tcPr>
            <w:tcW w:w="3475" w:type="dxa"/>
          </w:tcPr>
          <w:p w14:paraId="20EE3E72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填写参选单位全称（需与公章一致）</w:t>
            </w:r>
          </w:p>
        </w:tc>
        <w:tc>
          <w:tcPr>
            <w:tcW w:w="3523" w:type="dxa"/>
          </w:tcPr>
          <w:p w14:paraId="52BB5AAA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填写参选单位全称（需与公章一致）</w:t>
            </w:r>
          </w:p>
        </w:tc>
      </w:tr>
      <w:tr w14:paraId="15A6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09D80E44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标题</w:t>
            </w:r>
          </w:p>
        </w:tc>
        <w:tc>
          <w:tcPr>
            <w:tcW w:w="3475" w:type="dxa"/>
          </w:tcPr>
          <w:p w14:paraId="336BB67E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需体现项目核心亮点（如 “XX 市实景三维建模技术在智慧城市中的创新应用项目”）</w:t>
            </w:r>
          </w:p>
        </w:tc>
        <w:tc>
          <w:tcPr>
            <w:tcW w:w="3523" w:type="dxa"/>
          </w:tcPr>
          <w:p w14:paraId="6D688DFC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需体现项目核心亮点（如 “XX 县乡村振兴测绘保障服务标杆项目”）</w:t>
            </w:r>
          </w:p>
        </w:tc>
      </w:tr>
      <w:tr w14:paraId="0430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5127A429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内容简介</w:t>
            </w:r>
          </w:p>
          <w:p w14:paraId="1DCE6742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（200字内）</w:t>
            </w:r>
          </w:p>
        </w:tc>
        <w:tc>
          <w:tcPr>
            <w:tcW w:w="3475" w:type="dxa"/>
          </w:tcPr>
          <w:p w14:paraId="743B0999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需聚焦 “测绘工作亮点”，明确说明：①项目服务领域或应用场景；②核心亮点（技术创新 / 服务模式创新 / 效益突出等）；③关键成果及社会 / 经济 / 行业价值（如 “应用 XX 技术提升作业效率 30%，助力 XX 民生工程落地”）</w:t>
            </w:r>
          </w:p>
        </w:tc>
        <w:tc>
          <w:tcPr>
            <w:tcW w:w="3523" w:type="dxa"/>
          </w:tcPr>
          <w:p w14:paraId="6C65DA84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需聚焦 “测绘工作亮点”，明确说明：①项目服务领域或应用场景；②核心亮点（技术创新 / 服务模式创新 / 效益突出等）；③关键成果及社会 / 经济 / 行业价值（如 “应用 XX 技术提升作业效率 30%，助力 XX 民生工程落地”）</w:t>
            </w:r>
          </w:p>
        </w:tc>
      </w:tr>
      <w:tr w14:paraId="0FCC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3186CC55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图片</w:t>
            </w:r>
          </w:p>
          <w:p w14:paraId="104FAF2E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32"/>
                <w:szCs w:val="32"/>
              </w:rPr>
              <w:t>2-3张）</w:t>
            </w:r>
          </w:p>
        </w:tc>
        <w:tc>
          <w:tcPr>
            <w:tcW w:w="3475" w:type="dxa"/>
          </w:tcPr>
          <w:p w14:paraId="23057F9D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需直观体现项目亮点，如：①技术作业现场图（展示新技术应用）；②成果应用场景图（展示服务成效）；③获奖 / 表彰证明图（如有）；每张图片需附 50 字内说明（标注项目名称、拍摄时间、亮点关联内容）</w:t>
            </w:r>
          </w:p>
        </w:tc>
        <w:tc>
          <w:tcPr>
            <w:tcW w:w="3523" w:type="dxa"/>
          </w:tcPr>
          <w:p w14:paraId="0D32A98C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需直观体现项目亮点，如：①技术作业现场图（展示新技术应用）；②成果应用场景图（展示服务成效）；③获奖 / 表彰证明图（如有）；每张图片需附 50 字内说明（标注项目名称、拍摄时间、亮点关联内容）</w:t>
            </w:r>
          </w:p>
        </w:tc>
      </w:tr>
      <w:tr w14:paraId="36D3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</w:tcPr>
          <w:p w14:paraId="08CE8ADB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联系方式</w:t>
            </w:r>
          </w:p>
        </w:tc>
        <w:tc>
          <w:tcPr>
            <w:tcW w:w="3475" w:type="dxa"/>
          </w:tcPr>
          <w:p w14:paraId="5DE2F35A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填写项目负责人姓名、职务、联系电话、电子邮箱</w:t>
            </w:r>
          </w:p>
        </w:tc>
        <w:tc>
          <w:tcPr>
            <w:tcW w:w="3523" w:type="dxa"/>
          </w:tcPr>
          <w:p w14:paraId="631F6DEA">
            <w:pPr>
              <w:pStyle w:val="5"/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填写项目负责人姓名、职务、联系电话、电子邮箱</w:t>
            </w:r>
          </w:p>
        </w:tc>
      </w:tr>
    </w:tbl>
    <w:p w14:paraId="52F65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07C3F"/>
    <w:rsid w:val="1FF0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2025-10-27T07:57:00Z</dcterms:created>
  <dc:creator>云</dc:creator>
  <cp:lastModifiedBy>云</cp:lastModifiedBy>
  <dcterms:modified xsi:type="dcterms:W3CDTF">2025-10-27T07:58:05Z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1255B34EA1FF4E0E83558BF599E4FB60_11</vt:lpwstr>
  </property>
  <property fmtid="{D5CDD505-2E9C-101B-9397-08002B2CF9AE}" pid="4" name="KSOTemplateDocerSaveRecord">
    <vt:lpwstr>eyJoZGlkIjoiYmJjNThhNmE2YjNjNmM4MGQ3OGMxOThhZGU1NmQwYTkiLCJ1c2VySWQiOiI2MjQ4NjYxNjIifQ==</vt:lpwstr>
  </property>
</Properties>
</file>